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142">
        <w:rPr>
          <w:rFonts w:ascii="Times New Roman" w:hAnsi="Times New Roman"/>
          <w:sz w:val="28"/>
          <w:szCs w:val="28"/>
        </w:rPr>
        <w:t>Приложение 1</w:t>
      </w: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500"/>
          <w:szCs w:val="500"/>
        </w:rPr>
      </w:pPr>
      <w:r w:rsidRPr="00425142">
        <w:rPr>
          <w:rFonts w:ascii="Times New Roman" w:hAnsi="Times New Roman"/>
          <w:b/>
          <w:sz w:val="500"/>
          <w:szCs w:val="500"/>
        </w:rPr>
        <w:t>БГПУ</w:t>
      </w: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P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4"/>
        <w:gridCol w:w="5620"/>
      </w:tblGrid>
      <w:tr w:rsidR="00425142" w:rsidTr="00AF44AC">
        <w:tc>
          <w:tcPr>
            <w:tcW w:w="6771" w:type="dxa"/>
          </w:tcPr>
          <w:p w:rsidR="00425142" w:rsidRDefault="00425142" w:rsidP="0042514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24883F" wp14:editId="7F8BC41B">
                  <wp:extent cx="2219325" cy="201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5142" w:rsidRDefault="00425142" w:rsidP="004A0D6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тр</w:t>
            </w:r>
            <w:r w:rsidRPr="00302D63">
              <w:rPr>
                <w:rFonts w:ascii="Times New Roman" w:hAnsi="Times New Roman"/>
                <w:b/>
                <w:color w:val="943634" w:themeColor="accent2" w:themeShade="BF"/>
                <w:sz w:val="72"/>
                <w:szCs w:val="72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вá</w:t>
            </w:r>
            <w:r w:rsidRPr="00452B60">
              <w:rPr>
                <w:rFonts w:ascii="Times New Roman" w:hAnsi="Times New Roman"/>
                <w:b/>
                <w:sz w:val="72"/>
                <w:szCs w:val="72"/>
              </w:rPr>
              <w:t xml:space="preserve">– 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тр</w:t>
            </w:r>
            <w:r w:rsidRPr="00B55890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á</w:t>
            </w:r>
            <w:r w:rsidRPr="00452B60">
              <w:rPr>
                <w:rFonts w:ascii="Times New Roman" w:hAnsi="Times New Roman"/>
                <w:b/>
                <w:sz w:val="72"/>
                <w:szCs w:val="72"/>
              </w:rPr>
              <w:t>вушка</w:t>
            </w:r>
          </w:p>
        </w:tc>
        <w:tc>
          <w:tcPr>
            <w:tcW w:w="7512" w:type="dxa"/>
          </w:tcPr>
          <w:p w:rsidR="00AF44AC" w:rsidRDefault="004A0D6B" w:rsidP="00425142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4" o:spid="_x0000_s1228" type="#_x0000_t23" style="position:absolute;left:0;text-align:left;margin-left:3.8pt;margin-top:41.05pt;width:63.25pt;height:63.05pt;z-index:251687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" fillcolor="#92d050" strokecolor="#243f60 [1604]" strokeweight="2pt"/>
              </w:pict>
            </w:r>
          </w:p>
          <w:p w:rsidR="00AF44AC" w:rsidRPr="00AF44AC" w:rsidRDefault="004A0D6B" w:rsidP="00AF4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232" type="#_x0000_t23" style="position:absolute;margin-left:186.55pt;margin-top:3.5pt;width:60.4pt;height:60.75pt;z-index:2516915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" fillcolor="#92d050" strokecolor="#243f60 [1604]" strokeweight="2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230" type="#_x0000_t23" style="position:absolute;margin-left:118.4pt;margin-top:3.5pt;width:60.4pt;height:60.75pt;z-index:2516894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" fillcolor="#92d050" strokecolor="#243f60 [1604]" strokeweight="2pt"/>
              </w:pict>
            </w:r>
          </w:p>
          <w:p w:rsidR="00AF44AC" w:rsidRPr="00AF44AC" w:rsidRDefault="004A0D6B" w:rsidP="00AF4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" o:spid="_x0000_s1229" type="#_x0000_t69" style="position:absolute;margin-left:67.05pt;margin-top:20.95pt;width:58.9pt;height:19.8pt;z-index:2516884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" adj="3850" fillcolor="#92d050" strokecolor="#243f60 [1604]" strokeweight="2pt"/>
              </w:pict>
            </w:r>
          </w:p>
          <w:p w:rsidR="00AF44AC" w:rsidRPr="00AF44AC" w:rsidRDefault="004A0D6B" w:rsidP="00AF4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233" type="#_x0000_t23" style="position:absolute;margin-left:186.55pt;margin-top:12.15pt;width:60.4pt;height:60.75pt;z-index:2516925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" fillcolor="#92d050" strokecolor="#243f60 [1604]" strokeweight="2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231" type="#_x0000_t23" style="position:absolute;margin-left:118.4pt;margin-top:12.2pt;width:60.4pt;height:60.75pt;z-index:2516904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" fillcolor="#92d050" strokecolor="#243f60 [1604]" strokeweight="2pt"/>
              </w:pict>
            </w:r>
          </w:p>
          <w:p w:rsidR="00AF44AC" w:rsidRPr="00AF44AC" w:rsidRDefault="00AF44AC" w:rsidP="00AF4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4AC" w:rsidRDefault="00AF44AC" w:rsidP="00AF4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4AC" w:rsidRPr="00AF44AC" w:rsidRDefault="00AF44AC" w:rsidP="004A0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r>
              <w:rPr>
                <w:rFonts w:ascii="Times New Roman" w:hAnsi="Times New Roman"/>
                <w:b/>
                <w:color w:val="C0504D" w:themeColor="accent2"/>
                <w:sz w:val="72"/>
                <w:szCs w:val="72"/>
                <w:u w:val="single"/>
              </w:rPr>
              <w:t>е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кá – р</w:t>
            </w:r>
            <w:r>
              <w:rPr>
                <w:rFonts w:ascii="Times New Roman" w:hAnsi="Times New Roman"/>
                <w:b/>
                <w:sz w:val="72"/>
                <w:szCs w:val="72"/>
                <w:u w:val="single"/>
              </w:rPr>
              <w:t>é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ки, л</w:t>
            </w:r>
            <w:r w:rsidRPr="008F646F">
              <w:rPr>
                <w:rFonts w:ascii="Times New Roman" w:hAnsi="Times New Roman"/>
                <w:b/>
                <w:color w:val="C0504D" w:themeColor="accent2"/>
                <w:sz w:val="72"/>
                <w:szCs w:val="72"/>
                <w:u w:val="single"/>
              </w:rPr>
              <w:t>е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сá – л</w:t>
            </w:r>
            <w:r w:rsidRPr="008F646F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é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с</w:t>
            </w:r>
            <w:bookmarkStart w:id="0" w:name="_GoBack"/>
            <w:bookmarkEnd w:id="0"/>
          </w:p>
        </w:tc>
      </w:tr>
      <w:tr w:rsidR="00425142" w:rsidTr="00AF44AC">
        <w:tc>
          <w:tcPr>
            <w:tcW w:w="6771" w:type="dxa"/>
          </w:tcPr>
          <w:p w:rsidR="00AF44AC" w:rsidRDefault="00AF44AC" w:rsidP="00AF44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6F96F" wp14:editId="7FCBF522">
                  <wp:extent cx="2038350" cy="2019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5142" w:rsidRDefault="00AF44AC" w:rsidP="004A0D6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с</w:t>
            </w:r>
            <w:r w:rsidRPr="007C17D0">
              <w:rPr>
                <w:rFonts w:ascii="Times New Roman" w:hAnsi="Times New Roman"/>
                <w:b/>
                <w:color w:val="C0504D" w:themeColor="accent2"/>
                <w:sz w:val="72"/>
                <w:szCs w:val="72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дóвник</w:t>
            </w:r>
            <w:r w:rsidRPr="0093507F">
              <w:rPr>
                <w:rFonts w:ascii="Times New Roman" w:hAnsi="Times New Roman"/>
                <w:b/>
                <w:sz w:val="72"/>
                <w:szCs w:val="72"/>
              </w:rPr>
              <w:t xml:space="preserve"> – 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с</w:t>
            </w:r>
            <w:r>
              <w:rPr>
                <w:rFonts w:ascii="Times New Roman" w:hAnsi="Times New Roman"/>
                <w:b/>
                <w:sz w:val="72"/>
                <w:szCs w:val="72"/>
                <w:u w:val="single"/>
              </w:rPr>
              <w:t>á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  <w:tc>
          <w:tcPr>
            <w:tcW w:w="7512" w:type="dxa"/>
          </w:tcPr>
          <w:p w:rsidR="00425142" w:rsidRDefault="004A0D6B" w:rsidP="00AF44AC">
            <w:pPr>
              <w:tabs>
                <w:tab w:val="left" w:pos="660"/>
                <w:tab w:val="left" w:pos="1200"/>
                <w:tab w:val="center" w:pos="3648"/>
              </w:tabs>
              <w:spacing w:after="0" w:line="192" w:lineRule="auto"/>
              <w:rPr>
                <w:rFonts w:ascii="Times New Roman" w:hAnsi="Times New Roman"/>
                <w:color w:val="002060"/>
                <w:sz w:val="300"/>
                <w:szCs w:val="300"/>
              </w:rPr>
            </w:pPr>
            <w:r>
              <w:rPr>
                <w:rFonts w:ascii="Times New Roman" w:hAnsi="Times New Roman"/>
                <w:color w:val="002060"/>
                <w:sz w:val="300"/>
                <w:szCs w:val="300"/>
              </w:rPr>
              <w:tab/>
              <w:t>е</w:t>
            </w:r>
            <w:r w:rsidR="00AF44AC" w:rsidRPr="00AF44AC">
              <w:rPr>
                <w:rFonts w:ascii="Times New Roman" w:hAnsi="Times New Roman"/>
                <w:color w:val="002060"/>
                <w:sz w:val="300"/>
                <w:szCs w:val="300"/>
              </w:rPr>
              <w:t>=ё</w:t>
            </w:r>
          </w:p>
          <w:p w:rsidR="00AF44AC" w:rsidRPr="00AF44AC" w:rsidRDefault="00AF44AC" w:rsidP="00AF44AC">
            <w:pPr>
              <w:tabs>
                <w:tab w:val="left" w:pos="660"/>
                <w:tab w:val="left" w:pos="1200"/>
                <w:tab w:val="center" w:pos="364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л</w:t>
            </w:r>
            <w:r w:rsidRPr="005E4946">
              <w:rPr>
                <w:rFonts w:ascii="Times New Roman" w:hAnsi="Times New Roman"/>
                <w:b/>
                <w:color w:val="C0504D" w:themeColor="accent2"/>
                <w:sz w:val="72"/>
                <w:szCs w:val="72"/>
                <w:u w:val="single"/>
              </w:rPr>
              <w:t>е</w:t>
            </w:r>
            <w:r w:rsidRPr="005A755B">
              <w:rPr>
                <w:rFonts w:ascii="Times New Roman" w:hAnsi="Times New Roman"/>
                <w:b/>
                <w:sz w:val="72"/>
                <w:szCs w:val="72"/>
              </w:rPr>
              <w:t>дян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ó</w:t>
            </w:r>
            <w:r w:rsidRPr="005A755B">
              <w:rPr>
                <w:rFonts w:ascii="Times New Roman" w:hAnsi="Times New Roman"/>
                <w:b/>
                <w:sz w:val="72"/>
                <w:szCs w:val="72"/>
              </w:rPr>
              <w:t>й – л</w:t>
            </w:r>
            <w:r w:rsidRPr="007C17D0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ё</w:t>
            </w:r>
            <w:r w:rsidRPr="005A755B"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</w:tr>
    </w:tbl>
    <w:p w:rsidR="00425142" w:rsidRDefault="00425142" w:rsidP="00425142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A1F" w:rsidRDefault="00927460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27460" w:rsidRDefault="00927460" w:rsidP="00927460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6"/>
        <w:gridCol w:w="4288"/>
      </w:tblGrid>
      <w:tr w:rsidR="00F1403F" w:rsidRPr="00F627AA" w:rsidTr="00201A3F">
        <w:tc>
          <w:tcPr>
            <w:tcW w:w="7375" w:type="dxa"/>
            <w:vAlign w:val="center"/>
          </w:tcPr>
          <w:p w:rsidR="00F1403F" w:rsidRPr="00F627AA" w:rsidRDefault="00192C17" w:rsidP="00114023">
            <w:pPr>
              <w:pStyle w:val="a3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Гласные после шипящих</w:t>
            </w:r>
          </w:p>
        </w:tc>
        <w:tc>
          <w:tcPr>
            <w:tcW w:w="7128" w:type="dxa"/>
            <w:vAlign w:val="center"/>
          </w:tcPr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чаща, лужи, ландыши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Заглавная буква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Могилёв, Днепр, Бурёнка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Разделительный мягкий знак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ручьи, деревья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114023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Безударные гласные в</w:t>
            </w:r>
          </w:p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корне слова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весна, трава, гроза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Сочетания -чк-, -чн-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речной, веточка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114023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 xml:space="preserve">Парные согласные </w:t>
            </w:r>
          </w:p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в середине слова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лодка, берёзка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114023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 xml:space="preserve">Парные согласные </w:t>
            </w:r>
          </w:p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в конце слова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сад, дуб</w:t>
            </w:r>
          </w:p>
        </w:tc>
      </w:tr>
      <w:tr w:rsidR="00F1403F" w:rsidRPr="00F627AA" w:rsidTr="00201A3F">
        <w:tc>
          <w:tcPr>
            <w:tcW w:w="7375" w:type="dxa"/>
            <w:vAlign w:val="center"/>
          </w:tcPr>
          <w:p w:rsidR="00F1403F" w:rsidRPr="00F627AA" w:rsidRDefault="00192C17" w:rsidP="00114023">
            <w:pPr>
              <w:tabs>
                <w:tab w:val="left" w:pos="120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Предлог со словом</w:t>
            </w:r>
          </w:p>
        </w:tc>
        <w:tc>
          <w:tcPr>
            <w:tcW w:w="7128" w:type="dxa"/>
            <w:vAlign w:val="center"/>
          </w:tcPr>
          <w:p w:rsidR="00F1403F" w:rsidRPr="00F627AA" w:rsidRDefault="00A83200" w:rsidP="0011402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56"/>
                <w:szCs w:val="28"/>
              </w:rPr>
            </w:pPr>
            <w:r w:rsidRPr="00F627AA">
              <w:rPr>
                <w:rFonts w:ascii="Times New Roman" w:hAnsi="Times New Roman"/>
                <w:sz w:val="56"/>
                <w:szCs w:val="28"/>
              </w:rPr>
              <w:t>под кустом, в лесу</w:t>
            </w:r>
          </w:p>
        </w:tc>
      </w:tr>
    </w:tbl>
    <w:p w:rsidR="00927460" w:rsidRDefault="00927460" w:rsidP="0092746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FD4" w:rsidRDefault="00A76FD4" w:rsidP="0092746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FD4" w:rsidRDefault="00A76FD4" w:rsidP="0092746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D6B" w:rsidRDefault="004A0D6B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FD4" w:rsidRDefault="00EA1D91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EE5F4D" w:rsidRDefault="00EE5F4D" w:rsidP="00EA1D91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41"/>
        <w:gridCol w:w="4704"/>
      </w:tblGrid>
      <w:tr w:rsidR="003B6564" w:rsidRPr="00EE5F4D" w:rsidTr="003B6564">
        <w:tc>
          <w:tcPr>
            <w:tcW w:w="7054" w:type="dxa"/>
            <w:vAlign w:val="center"/>
          </w:tcPr>
          <w:p w:rsidR="003B6564" w:rsidRDefault="003B6564" w:rsidP="00EE5F4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>
              <w:rPr>
                <w:rFonts w:ascii="Times New Roman" w:hAnsi="Times New Roman"/>
                <w:sz w:val="96"/>
                <w:szCs w:val="28"/>
              </w:rPr>
              <w:t>Лицевая</w:t>
            </w:r>
          </w:p>
          <w:p w:rsidR="003B6564" w:rsidRPr="00EE5F4D" w:rsidRDefault="003B6564" w:rsidP="00EE5F4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>
              <w:rPr>
                <w:rFonts w:ascii="Times New Roman" w:hAnsi="Times New Roman"/>
                <w:sz w:val="96"/>
                <w:szCs w:val="28"/>
              </w:rPr>
              <w:t>сторона</w:t>
            </w:r>
          </w:p>
        </w:tc>
        <w:tc>
          <w:tcPr>
            <w:tcW w:w="6946" w:type="dxa"/>
            <w:vAlign w:val="center"/>
          </w:tcPr>
          <w:p w:rsidR="003B6564" w:rsidRDefault="003B6564" w:rsidP="00EE5F4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>
              <w:rPr>
                <w:rFonts w:ascii="Times New Roman" w:hAnsi="Times New Roman"/>
                <w:sz w:val="96"/>
                <w:szCs w:val="28"/>
              </w:rPr>
              <w:t>Оборотная</w:t>
            </w:r>
          </w:p>
          <w:p w:rsidR="003B6564" w:rsidRPr="00EE5F4D" w:rsidRDefault="003B6564" w:rsidP="00EE5F4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>
              <w:rPr>
                <w:rFonts w:ascii="Times New Roman" w:hAnsi="Times New Roman"/>
                <w:sz w:val="96"/>
                <w:szCs w:val="28"/>
              </w:rPr>
              <w:t>сторона</w:t>
            </w:r>
          </w:p>
        </w:tc>
      </w:tr>
      <w:tr w:rsidR="003B6564" w:rsidRPr="00EE5F4D" w:rsidTr="003B6564">
        <w:tc>
          <w:tcPr>
            <w:tcW w:w="7054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в..сна</w:t>
            </w:r>
          </w:p>
        </w:tc>
        <w:tc>
          <w:tcPr>
            <w:tcW w:w="6946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вёсны</w:t>
            </w:r>
          </w:p>
        </w:tc>
      </w:tr>
      <w:tr w:rsidR="003B6564" w:rsidRPr="00EE5F4D" w:rsidTr="003B6564">
        <w:tc>
          <w:tcPr>
            <w:tcW w:w="7054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т..йком</w:t>
            </w:r>
          </w:p>
        </w:tc>
        <w:tc>
          <w:tcPr>
            <w:tcW w:w="6946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тайна</w:t>
            </w:r>
          </w:p>
        </w:tc>
      </w:tr>
      <w:tr w:rsidR="003B6564" w:rsidRPr="00EE5F4D" w:rsidTr="003B6564">
        <w:tc>
          <w:tcPr>
            <w:tcW w:w="7054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пр..миком</w:t>
            </w:r>
          </w:p>
        </w:tc>
        <w:tc>
          <w:tcPr>
            <w:tcW w:w="6946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прямо</w:t>
            </w:r>
          </w:p>
        </w:tc>
      </w:tr>
      <w:tr w:rsidR="003B6564" w:rsidRPr="00EE5F4D" w:rsidTr="003B6564">
        <w:tc>
          <w:tcPr>
            <w:tcW w:w="7054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в..тров</w:t>
            </w:r>
          </w:p>
        </w:tc>
        <w:tc>
          <w:tcPr>
            <w:tcW w:w="6946" w:type="dxa"/>
            <w:vAlign w:val="center"/>
          </w:tcPr>
          <w:p w:rsidR="003B6564" w:rsidRPr="00EE5F4D" w:rsidRDefault="003B6564" w:rsidP="00636BE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28"/>
              </w:rPr>
            </w:pPr>
            <w:r w:rsidRPr="00EE5F4D">
              <w:rPr>
                <w:rFonts w:ascii="Times New Roman" w:hAnsi="Times New Roman"/>
                <w:sz w:val="96"/>
                <w:szCs w:val="28"/>
              </w:rPr>
              <w:t>ветер</w:t>
            </w:r>
          </w:p>
        </w:tc>
      </w:tr>
    </w:tbl>
    <w:p w:rsidR="000323CC" w:rsidRPr="000323CC" w:rsidRDefault="000323CC" w:rsidP="00271B11">
      <w:pPr>
        <w:tabs>
          <w:tab w:val="left" w:pos="1200"/>
        </w:tabs>
        <w:spacing w:after="0" w:line="240" w:lineRule="auto"/>
        <w:rPr>
          <w:rFonts w:ascii="Times New Roman" w:hAnsi="Times New Roman"/>
          <w:sz w:val="44"/>
          <w:szCs w:val="28"/>
        </w:rPr>
      </w:pPr>
    </w:p>
    <w:sectPr w:rsidR="000323CC" w:rsidRPr="000323CC" w:rsidSect="004A0D6B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B" w:rsidRDefault="0077502B" w:rsidP="0077502B">
      <w:pPr>
        <w:spacing w:after="0" w:line="240" w:lineRule="auto"/>
      </w:pPr>
      <w:r>
        <w:separator/>
      </w:r>
    </w:p>
  </w:endnote>
  <w:endnote w:type="continuationSeparator" w:id="0">
    <w:p w:rsidR="0077502B" w:rsidRDefault="0077502B" w:rsidP="0077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9209"/>
      <w:docPartObj>
        <w:docPartGallery w:val="Page Numbers (Bottom of Page)"/>
        <w:docPartUnique/>
      </w:docPartObj>
    </w:sdtPr>
    <w:sdtEndPr/>
    <w:sdtContent>
      <w:p w:rsidR="00184BF6" w:rsidRDefault="00F65DBD">
        <w:pPr>
          <w:pStyle w:val="a9"/>
          <w:jc w:val="center"/>
        </w:pPr>
        <w:r>
          <w:fldChar w:fldCharType="begin"/>
        </w:r>
        <w:r w:rsidR="00184BF6">
          <w:instrText>PAGE   \* MERGEFORMAT</w:instrText>
        </w:r>
        <w:r>
          <w:fldChar w:fldCharType="separate"/>
        </w:r>
        <w:r w:rsidR="004A0D6B">
          <w:rPr>
            <w:noProof/>
          </w:rPr>
          <w:t>4</w:t>
        </w:r>
        <w:r>
          <w:fldChar w:fldCharType="end"/>
        </w:r>
      </w:p>
    </w:sdtContent>
  </w:sdt>
  <w:p w:rsidR="00184BF6" w:rsidRDefault="00184B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B" w:rsidRDefault="0077502B" w:rsidP="0077502B">
      <w:pPr>
        <w:spacing w:after="0" w:line="240" w:lineRule="auto"/>
      </w:pPr>
      <w:r>
        <w:separator/>
      </w:r>
    </w:p>
  </w:footnote>
  <w:footnote w:type="continuationSeparator" w:id="0">
    <w:p w:rsidR="0077502B" w:rsidRDefault="0077502B" w:rsidP="0077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578"/>
    <w:multiLevelType w:val="hybridMultilevel"/>
    <w:tmpl w:val="36667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4F7"/>
    <w:multiLevelType w:val="hybridMultilevel"/>
    <w:tmpl w:val="3BE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8DE"/>
    <w:multiLevelType w:val="hybridMultilevel"/>
    <w:tmpl w:val="27DA272E"/>
    <w:lvl w:ilvl="0" w:tplc="2B1C4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C23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DE4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622A"/>
    <w:multiLevelType w:val="hybridMultilevel"/>
    <w:tmpl w:val="3BE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997"/>
    <w:multiLevelType w:val="hybridMultilevel"/>
    <w:tmpl w:val="0A42DE9A"/>
    <w:lvl w:ilvl="0" w:tplc="393650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7474322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2F1"/>
    <w:multiLevelType w:val="hybridMultilevel"/>
    <w:tmpl w:val="8640C566"/>
    <w:lvl w:ilvl="0" w:tplc="8F728A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47898"/>
    <w:multiLevelType w:val="hybridMultilevel"/>
    <w:tmpl w:val="65420442"/>
    <w:lvl w:ilvl="0" w:tplc="E962D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8D3EE3"/>
    <w:multiLevelType w:val="hybridMultilevel"/>
    <w:tmpl w:val="0B447DD2"/>
    <w:lvl w:ilvl="0" w:tplc="8214D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06588B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F1"/>
    <w:rsid w:val="00005BBB"/>
    <w:rsid w:val="0001515E"/>
    <w:rsid w:val="000323CC"/>
    <w:rsid w:val="00075230"/>
    <w:rsid w:val="000A3DC4"/>
    <w:rsid w:val="000B0108"/>
    <w:rsid w:val="000B48FE"/>
    <w:rsid w:val="000C3475"/>
    <w:rsid w:val="000D07C8"/>
    <w:rsid w:val="000D0FBA"/>
    <w:rsid w:val="000E4383"/>
    <w:rsid w:val="00114023"/>
    <w:rsid w:val="00143134"/>
    <w:rsid w:val="00184BF6"/>
    <w:rsid w:val="00192C17"/>
    <w:rsid w:val="001A18DB"/>
    <w:rsid w:val="001C33E8"/>
    <w:rsid w:val="001C564D"/>
    <w:rsid w:val="002009FA"/>
    <w:rsid w:val="00201A3F"/>
    <w:rsid w:val="00253C65"/>
    <w:rsid w:val="00271B11"/>
    <w:rsid w:val="00273A2C"/>
    <w:rsid w:val="002B273F"/>
    <w:rsid w:val="002C0972"/>
    <w:rsid w:val="002C61D2"/>
    <w:rsid w:val="002E51F1"/>
    <w:rsid w:val="00311D7F"/>
    <w:rsid w:val="003545F2"/>
    <w:rsid w:val="00354F21"/>
    <w:rsid w:val="00374236"/>
    <w:rsid w:val="003B6564"/>
    <w:rsid w:val="00416AA9"/>
    <w:rsid w:val="004205A6"/>
    <w:rsid w:val="00425142"/>
    <w:rsid w:val="004320AA"/>
    <w:rsid w:val="00455785"/>
    <w:rsid w:val="00487C87"/>
    <w:rsid w:val="004A0D6B"/>
    <w:rsid w:val="00512548"/>
    <w:rsid w:val="0054155D"/>
    <w:rsid w:val="0055659F"/>
    <w:rsid w:val="00563F0C"/>
    <w:rsid w:val="005D33E9"/>
    <w:rsid w:val="0065255B"/>
    <w:rsid w:val="006E4EAE"/>
    <w:rsid w:val="006F1F2F"/>
    <w:rsid w:val="007072EC"/>
    <w:rsid w:val="007301CD"/>
    <w:rsid w:val="00767054"/>
    <w:rsid w:val="00773336"/>
    <w:rsid w:val="0077502B"/>
    <w:rsid w:val="00793C96"/>
    <w:rsid w:val="007C1887"/>
    <w:rsid w:val="007F1372"/>
    <w:rsid w:val="00896A76"/>
    <w:rsid w:val="008A2F5A"/>
    <w:rsid w:val="008B1EC7"/>
    <w:rsid w:val="008C7385"/>
    <w:rsid w:val="008E7813"/>
    <w:rsid w:val="008F4BE4"/>
    <w:rsid w:val="00927460"/>
    <w:rsid w:val="00980A8F"/>
    <w:rsid w:val="00986489"/>
    <w:rsid w:val="00991A1F"/>
    <w:rsid w:val="009A55AF"/>
    <w:rsid w:val="009B03E3"/>
    <w:rsid w:val="009B3A18"/>
    <w:rsid w:val="009B75D0"/>
    <w:rsid w:val="009E0181"/>
    <w:rsid w:val="00A450A6"/>
    <w:rsid w:val="00A76FD4"/>
    <w:rsid w:val="00A83200"/>
    <w:rsid w:val="00A839D8"/>
    <w:rsid w:val="00A95EA3"/>
    <w:rsid w:val="00AC2ECD"/>
    <w:rsid w:val="00AF1691"/>
    <w:rsid w:val="00AF44AC"/>
    <w:rsid w:val="00AF774D"/>
    <w:rsid w:val="00B038C2"/>
    <w:rsid w:val="00B15296"/>
    <w:rsid w:val="00B6364F"/>
    <w:rsid w:val="00BC7C5D"/>
    <w:rsid w:val="00BE2960"/>
    <w:rsid w:val="00C00D4E"/>
    <w:rsid w:val="00C260A1"/>
    <w:rsid w:val="00C36A74"/>
    <w:rsid w:val="00C47257"/>
    <w:rsid w:val="00CB1BE7"/>
    <w:rsid w:val="00D276EE"/>
    <w:rsid w:val="00DE2783"/>
    <w:rsid w:val="00DF3A38"/>
    <w:rsid w:val="00E01FF9"/>
    <w:rsid w:val="00E473A0"/>
    <w:rsid w:val="00E87811"/>
    <w:rsid w:val="00EA1D91"/>
    <w:rsid w:val="00EE3D8D"/>
    <w:rsid w:val="00EE5F4D"/>
    <w:rsid w:val="00F1403F"/>
    <w:rsid w:val="00F32606"/>
    <w:rsid w:val="00F36773"/>
    <w:rsid w:val="00F53E4D"/>
    <w:rsid w:val="00F55ADA"/>
    <w:rsid w:val="00F627AA"/>
    <w:rsid w:val="00F65DBD"/>
    <w:rsid w:val="00F95E98"/>
    <w:rsid w:val="00FA0E3A"/>
    <w:rsid w:val="00FE0C71"/>
    <w:rsid w:val="00FE0EE5"/>
    <w:rsid w:val="00FE7E35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>
      <o:colormenu v:ext="edit" strokecolor="none"/>
    </o:shapedefaults>
    <o:shapelayout v:ext="edit">
      <o:idmap v:ext="edit" data="1"/>
    </o:shapelayout>
  </w:shapeDefaults>
  <w:decimalSymbol w:val=","/>
  <w:listSeparator w:val=";"/>
  <w14:docId w14:val="155BA02E"/>
  <w15:docId w15:val="{B6F11EC3-44E1-4F7D-B9A5-8230C5F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8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557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9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7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02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7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2016-10-24T12:42:00Z</cp:lastPrinted>
  <dcterms:created xsi:type="dcterms:W3CDTF">2014-09-16T15:21:00Z</dcterms:created>
  <dcterms:modified xsi:type="dcterms:W3CDTF">2018-04-22T08:16:00Z</dcterms:modified>
</cp:coreProperties>
</file>